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ИП Илюхина Андрея Михайловича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 xml:space="preserve">Основной государственный регистрационный номер 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Илюхиной Андреи Михайловичы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                                                                                   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???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09-07-26-420 от 09.07.2026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08.09.2031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09.09.2026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2026-09-09T09:53:23Z</dcterms:modified>
  <dc:creator/>
  <dc:description/>
  <dc:identifier/>
  <dc:language/>
  <dc:subject/>
</cp:coreProperties>
</file>