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"ГЛОБАЛ ТРЭЙД"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166002, НЕНЕЦКИЙ АВТОНОМНЫЙ ОКРУГ, М.Р-Н МУНИЦИПАЛЬНЫЙ РАЙОН ЗАПОЛЯРНЫЙ РАЙОН, Г.П. РАБОЧИЙ ПОСЕЛОК ИСКАТЕЛЕЙ, РП. ИСКАТЕЛЕЙ, ПР-Д ЛАЯ-ВОЖСКИЙ, ЗД. 22, ПОМЕЩ. 49</w:t>
        <w:br/>
        <w:t>Основной государственный регистрационный номер 1242900005974</w:t>
        <w:br/>
        <w:t>Телефон: +7 967 209 82 39 Адрес электронной почты: Global.trade4202@gmail.com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Морозова Павла Степановича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Электронное оборудование : авиагарнитура модель: 40411G-01 торговой марки David Clark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David Clark Company, Inc.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360 Franklin Street, Worcester, MA 01604, USA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8518309500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15-07-26-464 от 15.07.2026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Морозов П.С.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2026-09-15T09:20:00Z</dcterms:modified>
  <dc:creator/>
  <dc:description/>
  <dc:identifier/>
  <dc:language/>
  <dc:subject/>
</cp:coreProperties>
</file>